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>
        <w:tc>
          <w:tcPr>
            <w:tcW w:w="5000" w:type="pct"/>
            <w:gridSpan w:val="2"/>
            <w:shd w:val="clear" w:color="auto" w:fill="auto"/>
          </w:tcPr>
          <w:p w:rsidR="003F4C92" w:rsidRDefault="003F4C92" w:rsidP="003F4C92">
            <w:pPr>
              <w:rPr>
                <w:rFonts w:ascii="Optima" w:hAnsi="Optima"/>
              </w:rPr>
            </w:pP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Pr="00061228" w:rsidRDefault="00140F73" w:rsidP="00140F73">
            <w:pPr>
              <w:rPr>
                <w:rFonts w:ascii="Optima" w:hAnsi="Optima"/>
              </w:rPr>
            </w:pPr>
          </w:p>
          <w:p w:rsidR="00140F73" w:rsidRDefault="00034F35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View introductory video from Pearson to review concepts of greater and less.</w:t>
            </w: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034F35" w:rsidP="00140F73">
            <w:pPr>
              <w:rPr>
                <w:rFonts w:ascii="Optima" w:hAnsi="Optima"/>
                <w:i/>
                <w:sz w:val="20"/>
              </w:rPr>
            </w:pPr>
            <w:r>
              <w:rPr>
                <w:rFonts w:ascii="Optima" w:hAnsi="Optima"/>
                <w:i/>
                <w:sz w:val="20"/>
              </w:rPr>
              <w:t>Teacher models higher order thinking skills using the video. (Example : How do I know there are more peppers or tomatoes?) Teacher matches tomatoes one to one and shows there are more peppers.</w:t>
            </w: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034F35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Using the two-sided counters and the document camera drop 10 counters on the surface and ask the class which color has more? Ask class which color has more? Get a class response ( thumbs up, etc.) How do you know that color has more? Invite a student to come up to document camera and demo for class. Does someone know a different way? Repeat process 2 or 3 times with whole group. As group demonstrates understanding, break into small groups or partners to continue exploration and asking  how did you know?</w:t>
            </w: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140F73" w:rsidRDefault="00140F73"/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  <w:r>
              <w:rPr>
                <w:rFonts w:ascii="Optima" w:hAnsi="Optima"/>
              </w:rPr>
              <w:t xml:space="preserve"> – during centers 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E3023">
      <w:r>
        <w:separator/>
      </w:r>
    </w:p>
  </w:endnote>
  <w:endnote w:type="continuationSeparator" w:id="0">
    <w:p w:rsidR="00000000" w:rsidRDefault="002E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55C" w:rsidRDefault="006F44C7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75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55C" w:rsidRDefault="002A755C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55C" w:rsidRPr="000C7C3D" w:rsidRDefault="006F44C7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2A755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2E3023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2A755C" w:rsidRDefault="002A755C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A755C" w:rsidRPr="005713AA" w:rsidRDefault="002A755C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2A755C" w:rsidRDefault="002A755C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E3023">
      <w:r>
        <w:separator/>
      </w:r>
    </w:p>
  </w:footnote>
  <w:footnote w:type="continuationSeparator" w:id="0">
    <w:p w:rsidR="00000000" w:rsidRDefault="002E3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34F35"/>
    <w:rsid w:val="00140F73"/>
    <w:rsid w:val="00146E9E"/>
    <w:rsid w:val="0024678B"/>
    <w:rsid w:val="002A755C"/>
    <w:rsid w:val="002E3023"/>
    <w:rsid w:val="003A48FD"/>
    <w:rsid w:val="003F392A"/>
    <w:rsid w:val="003F4C92"/>
    <w:rsid w:val="00537AF5"/>
    <w:rsid w:val="006F44C7"/>
    <w:rsid w:val="00717FA8"/>
    <w:rsid w:val="009071DC"/>
    <w:rsid w:val="00A1446F"/>
    <w:rsid w:val="00CB0C41"/>
    <w:rsid w:val="00E770FE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197</Words>
  <Characters>1123</Characters>
  <Application>Microsoft Macintosh Word</Application>
  <DocSecurity>4</DocSecurity>
  <Lines>9</Lines>
  <Paragraphs>2</Paragraphs>
  <ScaleCrop>false</ScaleCrop>
  <Company>Canyons School District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2011-08-16T03:46:00Z</dcterms:created>
  <dcterms:modified xsi:type="dcterms:W3CDTF">2011-08-16T03:46:00Z</dcterms:modified>
</cp:coreProperties>
</file>